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中等职业学校教师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职务评委库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组成人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员推荐表</w:t>
      </w:r>
    </w:p>
    <w:p>
      <w:pPr>
        <w:spacing w:line="240" w:lineRule="exact"/>
        <w:jc w:val="center"/>
        <w:rPr>
          <w:rFonts w:hint="eastAsia" w:eastAsia="黑体"/>
          <w:sz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37"/>
        <w:gridCol w:w="881"/>
        <w:gridCol w:w="260"/>
        <w:gridCol w:w="212"/>
        <w:gridCol w:w="452"/>
        <w:gridCol w:w="988"/>
        <w:gridCol w:w="115"/>
        <w:gridCol w:w="1363"/>
        <w:gridCol w:w="70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专业组名</w:t>
            </w:r>
          </w:p>
        </w:tc>
        <w:tc>
          <w:tcPr>
            <w:tcW w:w="454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示例：电子与信息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委员职务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性别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出生年月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1980.01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民族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政治面貌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参加工作年月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文化程度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示例：大学本科、硕士研究生、博士研究生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毕业时间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毕业院校</w:t>
            </w:r>
          </w:p>
        </w:tc>
        <w:tc>
          <w:tcPr>
            <w:tcW w:w="1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所学专业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从事专业</w:t>
            </w:r>
          </w:p>
        </w:tc>
        <w:tc>
          <w:tcPr>
            <w:tcW w:w="74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u w:val="none"/>
                <w:lang w:eastAsia="zh-CN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u w:val="none"/>
                <w:lang w:eastAsia="zh-CN"/>
              </w:rPr>
              <w:t>证书编号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时间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工作单位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行政职务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0"/>
                <w:tab w:val="center" w:pos="75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办公电话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手机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通讯地址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</w:rPr>
              <w:t>电子信箱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取得高级职称以来的主要业绩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highlight w:val="none"/>
                <w:u w:val="none"/>
                <w:lang w:eastAsia="zh-CN"/>
              </w:rPr>
              <w:t>（含论文、课题、发明、奖项等）</w:t>
            </w:r>
          </w:p>
        </w:tc>
        <w:tc>
          <w:tcPr>
            <w:tcW w:w="74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论文：2020.06，论文《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》发表于《现代职业教育》，CN14-1381/G4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课题：主持省级课题《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》，立项单位：福建省教育厅（2014.07开题，2016.08结题，排名第1）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发明：2022.08，《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》取得软件著作权，软著登字第101047E6号，国家版权局认定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奖项：2020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.09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，获福建省职业院校教师教学能力比赛一等奖（主办单位：省教育厅）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担任的学术团体职务及时间</w:t>
            </w:r>
          </w:p>
        </w:tc>
        <w:tc>
          <w:tcPr>
            <w:tcW w:w="74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.09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教育部职业院校信息化教学指导委员会委员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设区市或厅（局）职改办审核意见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2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 w:firstLine="209" w:firstLineChars="100"/>
              <w:jc w:val="center"/>
              <w:textAlignment w:val="auto"/>
              <w:rPr>
                <w:rFonts w:hint="eastAsia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 w:firstLine="209" w:firstLineChars="100"/>
              <w:jc w:val="center"/>
              <w:textAlignment w:val="auto"/>
              <w:rPr>
                <w:rFonts w:hint="eastAsia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ind w:left="0" w:firstLine="0" w:firstLineChars="0"/>
              <w:jc w:val="both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改办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02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黑体" w:eastAsia="黑体"/>
          <w:b w:val="0"/>
          <w:bCs/>
          <w:sz w:val="24"/>
        </w:rPr>
        <w:t>注：此表</w:t>
      </w:r>
      <w:r>
        <w:rPr>
          <w:rFonts w:hint="eastAsia" w:ascii="黑体" w:eastAsia="黑体"/>
          <w:b w:val="0"/>
          <w:bCs/>
          <w:sz w:val="24"/>
          <w:lang w:eastAsia="zh-CN"/>
        </w:rPr>
        <w:t>须用</w:t>
      </w:r>
      <w:r>
        <w:rPr>
          <w:rFonts w:hint="eastAsia" w:ascii="黑体" w:eastAsia="黑体"/>
          <w:b w:val="0"/>
          <w:bCs/>
          <w:sz w:val="24"/>
        </w:rPr>
        <w:t>A4纸双面打印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587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632" w:charSpace="-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3121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312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5.4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DLMhabUAAAABQEAAA8AAAAAAAAAAQAgAAAAOAAAAGRycy9kb3ducmV2&#10;LnhtbFBLAQIUABQAAAAIAIdO4kB79e2bIwIAACoEAAAOAAAAAAAAAAEAIAAAAD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4"/>
  <w:drawingGridVerticalSpacing w:val="31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OTkyYWM5ODJlYzk2YWYxOWZiYjVhMDg2MzQ5MzgifQ=="/>
  </w:docVars>
  <w:rsids>
    <w:rsidRoot w:val="47FD5844"/>
    <w:rsid w:val="02BFCD65"/>
    <w:rsid w:val="03F31A59"/>
    <w:rsid w:val="072F3548"/>
    <w:rsid w:val="0AEA7503"/>
    <w:rsid w:val="0BEFE29E"/>
    <w:rsid w:val="0DFFE034"/>
    <w:rsid w:val="12EA441C"/>
    <w:rsid w:val="137F1938"/>
    <w:rsid w:val="14713E49"/>
    <w:rsid w:val="14EE2503"/>
    <w:rsid w:val="17F624BD"/>
    <w:rsid w:val="1BD7CB63"/>
    <w:rsid w:val="1DF6DFBC"/>
    <w:rsid w:val="1FEB08F9"/>
    <w:rsid w:val="211443F3"/>
    <w:rsid w:val="27BEF5C6"/>
    <w:rsid w:val="297FE2C2"/>
    <w:rsid w:val="29DE9C6F"/>
    <w:rsid w:val="2D6774B1"/>
    <w:rsid w:val="2D7F7F7F"/>
    <w:rsid w:val="2D9D531A"/>
    <w:rsid w:val="2FEE8A69"/>
    <w:rsid w:val="2FF362AD"/>
    <w:rsid w:val="34EF53EB"/>
    <w:rsid w:val="35251AA0"/>
    <w:rsid w:val="35AD2F4C"/>
    <w:rsid w:val="35FF4F75"/>
    <w:rsid w:val="379A1DA3"/>
    <w:rsid w:val="37DFB937"/>
    <w:rsid w:val="37F6A349"/>
    <w:rsid w:val="37FD5EA0"/>
    <w:rsid w:val="37FF9BF2"/>
    <w:rsid w:val="386830A7"/>
    <w:rsid w:val="38EB2A50"/>
    <w:rsid w:val="39A62FC3"/>
    <w:rsid w:val="39E6DDDA"/>
    <w:rsid w:val="3AF2A5B5"/>
    <w:rsid w:val="3AF440A6"/>
    <w:rsid w:val="3AFE9070"/>
    <w:rsid w:val="3BDC7229"/>
    <w:rsid w:val="3CD6BC46"/>
    <w:rsid w:val="3DA2D6D7"/>
    <w:rsid w:val="3DDEB913"/>
    <w:rsid w:val="3ECF1E26"/>
    <w:rsid w:val="3F25839D"/>
    <w:rsid w:val="3F2F732C"/>
    <w:rsid w:val="3F7569BC"/>
    <w:rsid w:val="3F7FD40F"/>
    <w:rsid w:val="3F9C338E"/>
    <w:rsid w:val="3FAB7955"/>
    <w:rsid w:val="3FEB7945"/>
    <w:rsid w:val="3FF4C337"/>
    <w:rsid w:val="3FFC1317"/>
    <w:rsid w:val="3FFD4DCC"/>
    <w:rsid w:val="3FFD8F43"/>
    <w:rsid w:val="3FFF65F1"/>
    <w:rsid w:val="40437423"/>
    <w:rsid w:val="41D31AE6"/>
    <w:rsid w:val="45BD2BE0"/>
    <w:rsid w:val="470B7EE1"/>
    <w:rsid w:val="470F8C98"/>
    <w:rsid w:val="47E96DBB"/>
    <w:rsid w:val="47FD5844"/>
    <w:rsid w:val="482D55D7"/>
    <w:rsid w:val="48F759FE"/>
    <w:rsid w:val="492D450B"/>
    <w:rsid w:val="49CB5971"/>
    <w:rsid w:val="4A484A11"/>
    <w:rsid w:val="4AEF1B1C"/>
    <w:rsid w:val="4B3D16E5"/>
    <w:rsid w:val="4DBA7E26"/>
    <w:rsid w:val="4E6F7DD2"/>
    <w:rsid w:val="4EFF75DA"/>
    <w:rsid w:val="4F5AC042"/>
    <w:rsid w:val="4FC71B11"/>
    <w:rsid w:val="4FDFF09A"/>
    <w:rsid w:val="532F6B85"/>
    <w:rsid w:val="53F63373"/>
    <w:rsid w:val="54EBCB2B"/>
    <w:rsid w:val="55DD2E82"/>
    <w:rsid w:val="56DFD034"/>
    <w:rsid w:val="56F7F597"/>
    <w:rsid w:val="57536517"/>
    <w:rsid w:val="57699D31"/>
    <w:rsid w:val="57B562C3"/>
    <w:rsid w:val="57ED83D8"/>
    <w:rsid w:val="57FE7802"/>
    <w:rsid w:val="5B8B25F2"/>
    <w:rsid w:val="5C6DD667"/>
    <w:rsid w:val="5D773D61"/>
    <w:rsid w:val="5E5B281B"/>
    <w:rsid w:val="5ED82ABA"/>
    <w:rsid w:val="5EEECB48"/>
    <w:rsid w:val="5F2DD11D"/>
    <w:rsid w:val="5F451E0D"/>
    <w:rsid w:val="5FAF784B"/>
    <w:rsid w:val="5FBABB34"/>
    <w:rsid w:val="64CE47D6"/>
    <w:rsid w:val="64FCF969"/>
    <w:rsid w:val="65BFF601"/>
    <w:rsid w:val="65FBC316"/>
    <w:rsid w:val="65FF428A"/>
    <w:rsid w:val="671F15B8"/>
    <w:rsid w:val="67DD7E92"/>
    <w:rsid w:val="67FEA173"/>
    <w:rsid w:val="67FF0052"/>
    <w:rsid w:val="6AFC3687"/>
    <w:rsid w:val="6CA56880"/>
    <w:rsid w:val="6CCF84A5"/>
    <w:rsid w:val="6D9E445A"/>
    <w:rsid w:val="6DEFCA1E"/>
    <w:rsid w:val="6F535FBA"/>
    <w:rsid w:val="6F5F1526"/>
    <w:rsid w:val="6F6C28A7"/>
    <w:rsid w:val="6F77C9B5"/>
    <w:rsid w:val="6F7A96FA"/>
    <w:rsid w:val="6F7FEA10"/>
    <w:rsid w:val="6FBD52F1"/>
    <w:rsid w:val="70442F3F"/>
    <w:rsid w:val="70FD4140"/>
    <w:rsid w:val="727F1B0C"/>
    <w:rsid w:val="73BB3644"/>
    <w:rsid w:val="73F5C620"/>
    <w:rsid w:val="73FC1565"/>
    <w:rsid w:val="73FFDC65"/>
    <w:rsid w:val="74FFE291"/>
    <w:rsid w:val="7575D8E7"/>
    <w:rsid w:val="76BC5D0F"/>
    <w:rsid w:val="76FFDDA1"/>
    <w:rsid w:val="778FCFE4"/>
    <w:rsid w:val="77BFBA9D"/>
    <w:rsid w:val="77CE3468"/>
    <w:rsid w:val="77D8F8DA"/>
    <w:rsid w:val="77ED0059"/>
    <w:rsid w:val="77EF3D50"/>
    <w:rsid w:val="77F7755C"/>
    <w:rsid w:val="77FE8512"/>
    <w:rsid w:val="77FF857A"/>
    <w:rsid w:val="79EF1881"/>
    <w:rsid w:val="7AFB281B"/>
    <w:rsid w:val="7B193C74"/>
    <w:rsid w:val="7B8F4708"/>
    <w:rsid w:val="7BAF1966"/>
    <w:rsid w:val="7BBF9A7D"/>
    <w:rsid w:val="7BBFC95C"/>
    <w:rsid w:val="7BFFFA22"/>
    <w:rsid w:val="7C377107"/>
    <w:rsid w:val="7C477C62"/>
    <w:rsid w:val="7CDA6E41"/>
    <w:rsid w:val="7CE7C1DE"/>
    <w:rsid w:val="7CF716D0"/>
    <w:rsid w:val="7D3F3FB6"/>
    <w:rsid w:val="7D7FDD03"/>
    <w:rsid w:val="7DB5EC59"/>
    <w:rsid w:val="7DEA792D"/>
    <w:rsid w:val="7DEF4748"/>
    <w:rsid w:val="7DF705C9"/>
    <w:rsid w:val="7DFA5469"/>
    <w:rsid w:val="7DFD05C6"/>
    <w:rsid w:val="7DFE011A"/>
    <w:rsid w:val="7DFF5883"/>
    <w:rsid w:val="7DFFDB04"/>
    <w:rsid w:val="7E7B447E"/>
    <w:rsid w:val="7E94D600"/>
    <w:rsid w:val="7EBF7798"/>
    <w:rsid w:val="7EBFD05D"/>
    <w:rsid w:val="7EDBFD90"/>
    <w:rsid w:val="7EE7D9F3"/>
    <w:rsid w:val="7EFB517E"/>
    <w:rsid w:val="7EFF25C4"/>
    <w:rsid w:val="7EFFBBB4"/>
    <w:rsid w:val="7F350243"/>
    <w:rsid w:val="7F59F769"/>
    <w:rsid w:val="7F5DF51D"/>
    <w:rsid w:val="7F5F8F53"/>
    <w:rsid w:val="7F7792DF"/>
    <w:rsid w:val="7FB3743E"/>
    <w:rsid w:val="7FB3BD88"/>
    <w:rsid w:val="7FCDEB07"/>
    <w:rsid w:val="7FCFE45B"/>
    <w:rsid w:val="7FD2DE28"/>
    <w:rsid w:val="7FDF7473"/>
    <w:rsid w:val="7FEB923F"/>
    <w:rsid w:val="7FFBD4B4"/>
    <w:rsid w:val="7FFBFACF"/>
    <w:rsid w:val="7FFDD94F"/>
    <w:rsid w:val="7FFE9C6E"/>
    <w:rsid w:val="7FFF11CF"/>
    <w:rsid w:val="7FFFD035"/>
    <w:rsid w:val="8F79FF42"/>
    <w:rsid w:val="8FC6E897"/>
    <w:rsid w:val="8FFD8175"/>
    <w:rsid w:val="97BB2B34"/>
    <w:rsid w:val="99FF739D"/>
    <w:rsid w:val="9A7E447B"/>
    <w:rsid w:val="9B2F15FB"/>
    <w:rsid w:val="9B7D2E4B"/>
    <w:rsid w:val="9BDE3DAE"/>
    <w:rsid w:val="9D7FAE91"/>
    <w:rsid w:val="9DD2CFB1"/>
    <w:rsid w:val="9EF67618"/>
    <w:rsid w:val="9F7B3414"/>
    <w:rsid w:val="9FEBB6E9"/>
    <w:rsid w:val="A7BD1A70"/>
    <w:rsid w:val="A7EFC03B"/>
    <w:rsid w:val="AAAB9A02"/>
    <w:rsid w:val="AB7B1700"/>
    <w:rsid w:val="ADF74CB6"/>
    <w:rsid w:val="AEEF8E11"/>
    <w:rsid w:val="AFFFF7B6"/>
    <w:rsid w:val="B5BB9719"/>
    <w:rsid w:val="B75F4AF7"/>
    <w:rsid w:val="B7DD3254"/>
    <w:rsid w:val="B7E6A39C"/>
    <w:rsid w:val="B7F5CB16"/>
    <w:rsid w:val="B9EEC437"/>
    <w:rsid w:val="BA79DD4A"/>
    <w:rsid w:val="BAD94B40"/>
    <w:rsid w:val="BBBF39B7"/>
    <w:rsid w:val="BC87FF2E"/>
    <w:rsid w:val="BCF807EA"/>
    <w:rsid w:val="BDCD16BD"/>
    <w:rsid w:val="BEA27D59"/>
    <w:rsid w:val="BEEB19B3"/>
    <w:rsid w:val="BF8F74C0"/>
    <w:rsid w:val="BF9D1E35"/>
    <w:rsid w:val="BFABDDB8"/>
    <w:rsid w:val="BFB275CE"/>
    <w:rsid w:val="BFBBA5AB"/>
    <w:rsid w:val="BFCFCF8A"/>
    <w:rsid w:val="BFD76CD3"/>
    <w:rsid w:val="BFED926F"/>
    <w:rsid w:val="BFEE16C7"/>
    <w:rsid w:val="BFF7161D"/>
    <w:rsid w:val="BFFF100F"/>
    <w:rsid w:val="C1EFA99B"/>
    <w:rsid w:val="C3FB6F75"/>
    <w:rsid w:val="C9FD2758"/>
    <w:rsid w:val="CBA942E2"/>
    <w:rsid w:val="CDFDAC46"/>
    <w:rsid w:val="CED59838"/>
    <w:rsid w:val="CEFF3440"/>
    <w:rsid w:val="CF7BC46D"/>
    <w:rsid w:val="CF829DCC"/>
    <w:rsid w:val="CFCF85C3"/>
    <w:rsid w:val="CFE77841"/>
    <w:rsid w:val="D1FE8F3F"/>
    <w:rsid w:val="D3BF9FC9"/>
    <w:rsid w:val="D5D322FD"/>
    <w:rsid w:val="D6FFCEF6"/>
    <w:rsid w:val="D7BFB2FC"/>
    <w:rsid w:val="D7FF8548"/>
    <w:rsid w:val="DAB777CC"/>
    <w:rsid w:val="DBF50CC2"/>
    <w:rsid w:val="DBFFBFBE"/>
    <w:rsid w:val="DEB7DDDE"/>
    <w:rsid w:val="DEDD7755"/>
    <w:rsid w:val="DEFF30F3"/>
    <w:rsid w:val="DEFF3D5F"/>
    <w:rsid w:val="DF1A833A"/>
    <w:rsid w:val="DF35556D"/>
    <w:rsid w:val="DF6F1C73"/>
    <w:rsid w:val="DF7F9D28"/>
    <w:rsid w:val="DF9E3BF3"/>
    <w:rsid w:val="DFEDB898"/>
    <w:rsid w:val="DFF66A33"/>
    <w:rsid w:val="DFFC19E6"/>
    <w:rsid w:val="DFFCD1C7"/>
    <w:rsid w:val="E1FFA8D7"/>
    <w:rsid w:val="E33F7B92"/>
    <w:rsid w:val="E39D1163"/>
    <w:rsid w:val="E6773CA5"/>
    <w:rsid w:val="E6E3A6FB"/>
    <w:rsid w:val="E77FFF7F"/>
    <w:rsid w:val="E7B385B4"/>
    <w:rsid w:val="E98FFB44"/>
    <w:rsid w:val="EBEF5EBA"/>
    <w:rsid w:val="EDD81A7B"/>
    <w:rsid w:val="EDFE5A20"/>
    <w:rsid w:val="EEFA05D9"/>
    <w:rsid w:val="EEFBEB98"/>
    <w:rsid w:val="EEFE07AB"/>
    <w:rsid w:val="EEFEF5E1"/>
    <w:rsid w:val="EF6B9654"/>
    <w:rsid w:val="EF6F907E"/>
    <w:rsid w:val="EF7F6161"/>
    <w:rsid w:val="EFA3906F"/>
    <w:rsid w:val="EFB1D7A9"/>
    <w:rsid w:val="EFB3E17D"/>
    <w:rsid w:val="EFCC29CA"/>
    <w:rsid w:val="EFDB1649"/>
    <w:rsid w:val="EFDF2FCD"/>
    <w:rsid w:val="EFE54DF0"/>
    <w:rsid w:val="EFE7357F"/>
    <w:rsid w:val="EFFE25DB"/>
    <w:rsid w:val="EFFE3872"/>
    <w:rsid w:val="EFFF48CB"/>
    <w:rsid w:val="EFFF86B4"/>
    <w:rsid w:val="EFFFBAED"/>
    <w:rsid w:val="F10F7BF0"/>
    <w:rsid w:val="F45F7440"/>
    <w:rsid w:val="F4A2F3BB"/>
    <w:rsid w:val="F4FB657F"/>
    <w:rsid w:val="F53F6F60"/>
    <w:rsid w:val="F5EA49D0"/>
    <w:rsid w:val="F69EC7E7"/>
    <w:rsid w:val="F6F65625"/>
    <w:rsid w:val="F77D2BB6"/>
    <w:rsid w:val="F7A7FB10"/>
    <w:rsid w:val="F7BDEA7A"/>
    <w:rsid w:val="F7BE5025"/>
    <w:rsid w:val="F7EF07F0"/>
    <w:rsid w:val="F7F976AC"/>
    <w:rsid w:val="F7FFBB2C"/>
    <w:rsid w:val="F8F35AD2"/>
    <w:rsid w:val="F973ACBB"/>
    <w:rsid w:val="F99F9D8E"/>
    <w:rsid w:val="F9FD27F8"/>
    <w:rsid w:val="FB71AAF1"/>
    <w:rsid w:val="FB771918"/>
    <w:rsid w:val="FB983C1C"/>
    <w:rsid w:val="FBFD7E50"/>
    <w:rsid w:val="FC47F2AC"/>
    <w:rsid w:val="FCF8FBB0"/>
    <w:rsid w:val="FD9F39DB"/>
    <w:rsid w:val="FDBA98CC"/>
    <w:rsid w:val="FDD8602B"/>
    <w:rsid w:val="FDE82208"/>
    <w:rsid w:val="FDFD4EAF"/>
    <w:rsid w:val="FDFE4754"/>
    <w:rsid w:val="FDFFB1DD"/>
    <w:rsid w:val="FE5C4E39"/>
    <w:rsid w:val="FE7F3E63"/>
    <w:rsid w:val="FE98423C"/>
    <w:rsid w:val="FEDFC539"/>
    <w:rsid w:val="FEF70756"/>
    <w:rsid w:val="FEF72C1B"/>
    <w:rsid w:val="FEFEA01E"/>
    <w:rsid w:val="FF27FE81"/>
    <w:rsid w:val="FF2E454E"/>
    <w:rsid w:val="FF36AE56"/>
    <w:rsid w:val="FF55707B"/>
    <w:rsid w:val="FF6F33C1"/>
    <w:rsid w:val="FF6F694E"/>
    <w:rsid w:val="FF7FEA7E"/>
    <w:rsid w:val="FF9C617E"/>
    <w:rsid w:val="FFAE9C6D"/>
    <w:rsid w:val="FFAF302A"/>
    <w:rsid w:val="FFBF6D2F"/>
    <w:rsid w:val="FFCC9F02"/>
    <w:rsid w:val="FFD72A72"/>
    <w:rsid w:val="FFDDDC55"/>
    <w:rsid w:val="FFDEE7FB"/>
    <w:rsid w:val="FFDF54C6"/>
    <w:rsid w:val="FFEB87FF"/>
    <w:rsid w:val="FFEE7764"/>
    <w:rsid w:val="FFFD5FF6"/>
    <w:rsid w:val="FFFDF88A"/>
    <w:rsid w:val="FFFF0354"/>
    <w:rsid w:val="FFFF1E0B"/>
    <w:rsid w:val="FFFFA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hint="eastAsia" w:ascii="仿宋" w:hAnsi="仿宋"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2001</Words>
  <Characters>2238</Characters>
  <Lines>0</Lines>
  <Paragraphs>0</Paragraphs>
  <TotalTime>31</TotalTime>
  <ScaleCrop>false</ScaleCrop>
  <LinksUpToDate>false</LinksUpToDate>
  <CharactersWithSpaces>2595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2024-02-13T00:54:00Z</dcterms:created>
  <dc:creator>user</dc:creator>
  <cp:lastModifiedBy>陈秋华</cp:lastModifiedBy>
  <cp:lastPrinted>2025-06-05T23:59:00Z</cp:lastPrinted>
  <dcterms:modified xsi:type="dcterms:W3CDTF">2025-06-05T11:29:25Z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EA8C6AE754264C10A0ED26E0FDD31E63</vt:lpwstr>
  </property>
  <property fmtid="{D5CDD505-2E9C-101B-9397-08002B2CF9AE}" pid="4" name="KSOTemplateDocerSaveRecord">
    <vt:lpwstr>eyJoZGlkIjoiNTg0NjhhMjY0M2FlNzkyMTY0MTE2OTgyOGIxNzRjMzYiLCJ1c2VySWQiOiI2NDg0ODYxOTEifQ==</vt:lpwstr>
  </property>
</Properties>
</file>